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1135" w14:textId="0E276B3F" w:rsidR="00E17D5C" w:rsidRDefault="00E17D5C" w:rsidP="00E17D5C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2A3E7D" wp14:editId="4E14C71C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249045" cy="1134110"/>
            <wp:effectExtent l="0" t="0" r="8255" b="8890"/>
            <wp:wrapSquare wrapText="bothSides"/>
            <wp:docPr id="1164509228" name="Imagem 1" descr="Brasão Municí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Municíp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Bookman Old Style"/>
          <w:b/>
          <w:bCs/>
          <w:sz w:val="28"/>
          <w:szCs w:val="28"/>
        </w:rPr>
        <w:t>Estado de Santa Catarina</w:t>
      </w:r>
    </w:p>
    <w:p w14:paraId="201D0941" w14:textId="77777777" w:rsidR="00E17D5C" w:rsidRDefault="00E17D5C" w:rsidP="00E17D5C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Prefeitura Municipal de Anchieta</w:t>
      </w:r>
    </w:p>
    <w:p w14:paraId="14F8C4C7" w14:textId="77777777" w:rsidR="00E17D5C" w:rsidRDefault="00E17D5C" w:rsidP="00E17D5C"/>
    <w:p w14:paraId="26A1C8AE" w14:textId="77777777" w:rsidR="00E17D5C" w:rsidRDefault="00E17D5C" w:rsidP="00E17D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INFRAESTRUTURA PRODUTIVA</w:t>
      </w:r>
    </w:p>
    <w:p w14:paraId="279C9281" w14:textId="457B9A1F" w:rsidR="00E17D5C" w:rsidRDefault="00E17D5C" w:rsidP="00E17D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Comunicado nº 00</w:t>
      </w:r>
      <w:r w:rsidR="008F370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3703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2024.</w:t>
      </w:r>
    </w:p>
    <w:p w14:paraId="3CAD29CB" w14:textId="77777777" w:rsidR="00E17D5C" w:rsidRDefault="00E17D5C" w:rsidP="00E17D5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A291CCC" w14:textId="232EB217" w:rsidR="00E17D5C" w:rsidRDefault="00E17D5C" w:rsidP="00E17D5C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A Comissão Especial nomeada pelo </w:t>
      </w:r>
      <w:r>
        <w:rPr>
          <w:rFonts w:ascii="Times New Roman" w:hAnsi="Times New Roman" w:cs="Times New Roman"/>
          <w:i/>
        </w:rPr>
        <w:t>Decreto Municipal nº 117/2020 de 15 de julho de 2020</w:t>
      </w:r>
      <w:r>
        <w:rPr>
          <w:rFonts w:ascii="Times New Roman" w:hAnsi="Times New Roman" w:cs="Times New Roman"/>
        </w:rPr>
        <w:t xml:space="preserve">, torna público, a relação dos agricultores contemplados no </w:t>
      </w:r>
      <w:r>
        <w:rPr>
          <w:rFonts w:ascii="Times New Roman" w:hAnsi="Times New Roman" w:cs="Times New Roman"/>
          <w:b/>
        </w:rPr>
        <w:t>Programa Infraestrutura Produtiva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- PROINFRA</w:t>
      </w:r>
      <w:r>
        <w:rPr>
          <w:rFonts w:ascii="Times New Roman" w:hAnsi="Times New Roman" w:cs="Times New Roman"/>
        </w:rPr>
        <w:t xml:space="preserve">, instituído pela </w:t>
      </w:r>
      <w:r>
        <w:rPr>
          <w:rFonts w:ascii="Times New Roman" w:hAnsi="Times New Roman" w:cs="Times New Roman"/>
          <w:i/>
        </w:rPr>
        <w:t>Lei Municipal nº 2.350 de 28 de dezembro de 2017</w:t>
      </w:r>
      <w:r>
        <w:rPr>
          <w:rFonts w:ascii="Times New Roman" w:hAnsi="Times New Roman" w:cs="Times New Roman"/>
        </w:rPr>
        <w:t xml:space="preserve">, que protocolaram pedido junto a Secretaria de Agricultura, </w:t>
      </w:r>
      <w:r>
        <w:rPr>
          <w:rFonts w:ascii="Times New Roman" w:hAnsi="Times New Roman" w:cs="Times New Roman"/>
          <w:b/>
          <w:u w:val="single"/>
        </w:rPr>
        <w:t xml:space="preserve">entre o dia 01 de </w:t>
      </w:r>
      <w:r w:rsidR="008F3703">
        <w:rPr>
          <w:rFonts w:ascii="Times New Roman" w:hAnsi="Times New Roman" w:cs="Times New Roman"/>
          <w:b/>
          <w:u w:val="single"/>
        </w:rPr>
        <w:t>agosto</w:t>
      </w:r>
      <w:r>
        <w:rPr>
          <w:rFonts w:ascii="Times New Roman" w:hAnsi="Times New Roman" w:cs="Times New Roman"/>
          <w:b/>
          <w:u w:val="single"/>
        </w:rPr>
        <w:t xml:space="preserve"> a </w:t>
      </w:r>
      <w:r w:rsidR="004B764C">
        <w:rPr>
          <w:rFonts w:ascii="Times New Roman" w:hAnsi="Times New Roman" w:cs="Times New Roman"/>
          <w:b/>
          <w:u w:val="single"/>
        </w:rPr>
        <w:t>3</w:t>
      </w:r>
      <w:r w:rsidR="000905CD">
        <w:rPr>
          <w:rFonts w:ascii="Times New Roman" w:hAnsi="Times New Roman" w:cs="Times New Roman"/>
          <w:b/>
          <w:u w:val="single"/>
        </w:rPr>
        <w:t>1</w:t>
      </w:r>
      <w:r w:rsidR="004B764C">
        <w:rPr>
          <w:rFonts w:ascii="Times New Roman" w:hAnsi="Times New Roman" w:cs="Times New Roman"/>
          <w:b/>
          <w:u w:val="single"/>
        </w:rPr>
        <w:t xml:space="preserve"> de </w:t>
      </w:r>
      <w:r w:rsidR="008F3703">
        <w:rPr>
          <w:rFonts w:ascii="Times New Roman" w:hAnsi="Times New Roman" w:cs="Times New Roman"/>
          <w:b/>
          <w:u w:val="single"/>
        </w:rPr>
        <w:t>agosto</w:t>
      </w:r>
      <w:r>
        <w:rPr>
          <w:rFonts w:ascii="Times New Roman" w:hAnsi="Times New Roman" w:cs="Times New Roman"/>
          <w:b/>
          <w:u w:val="single"/>
        </w:rPr>
        <w:t xml:space="preserve"> de 2024:</w:t>
      </w:r>
    </w:p>
    <w:p w14:paraId="7642A5F5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comgrade3"/>
        <w:tblW w:w="10201" w:type="dxa"/>
        <w:tblInd w:w="-856" w:type="dxa"/>
        <w:tblLook w:val="04A0" w:firstRow="1" w:lastRow="0" w:firstColumn="1" w:lastColumn="0" w:noHBand="0" w:noVBand="1"/>
      </w:tblPr>
      <w:tblGrid>
        <w:gridCol w:w="547"/>
        <w:gridCol w:w="4836"/>
        <w:gridCol w:w="3401"/>
        <w:gridCol w:w="1417"/>
      </w:tblGrid>
      <w:tr w:rsidR="00E17D5C" w14:paraId="0F08AE92" w14:textId="77777777" w:rsidTr="000441D6">
        <w:trPr>
          <w:trHeight w:val="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9EC3" w14:textId="77777777" w:rsidR="00E17D5C" w:rsidRDefault="00E17D5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9B4D" w14:textId="77777777" w:rsidR="00E17D5C" w:rsidRDefault="00E17D5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8136" w14:textId="77777777" w:rsidR="00E17D5C" w:rsidRDefault="00E17D5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BCD8" w14:textId="7F03CE53" w:rsidR="00E17D5C" w:rsidRDefault="00E17D5C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</w:t>
            </w:r>
            <w:r w:rsidR="00CC76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(R$)</w:t>
            </w:r>
          </w:p>
        </w:tc>
      </w:tr>
      <w:tr w:rsidR="000905CD" w14:paraId="570FDAC2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D9E1" w14:textId="75DC4FBE" w:rsidR="000905CD" w:rsidRDefault="000905C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4275" w14:textId="31171C7B" w:rsidR="000905CD" w:rsidRDefault="008F370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HENDS</w:t>
            </w:r>
            <w:r w:rsidR="00D303FD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 BERVANGER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BC6" w14:textId="6C9C4E3C" w:rsidR="000905CD" w:rsidRDefault="008F370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CORDILHEIRA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BC6" w14:textId="34E4D2F3" w:rsidR="00CC76CB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8F3703" w14:paraId="42F8BD4E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2DD" w14:textId="160F0295" w:rsidR="008F3703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ED3" w14:textId="79DA1148" w:rsidR="008F3703" w:rsidRDefault="000441D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ESPEDITO SCAPIN DURIGON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1CFD" w14:textId="0BA0A450" w:rsidR="008F3703" w:rsidRDefault="000441D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MEDIANEIRA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4CF" w14:textId="6FD2E259" w:rsidR="008F370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297,34</w:t>
            </w:r>
          </w:p>
        </w:tc>
      </w:tr>
      <w:tr w:rsidR="008F3703" w14:paraId="49126BAC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A39" w14:textId="0CD41860" w:rsidR="008F3703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5491" w14:textId="0F7C555F" w:rsidR="008F3703" w:rsidRDefault="00597002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CLARICE DA SILVA MARTINS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992" w14:textId="5433ED7F" w:rsidR="008F3703" w:rsidRDefault="00597002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CORDILHEIRA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709" w14:textId="0883317A" w:rsidR="008F370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281,61</w:t>
            </w:r>
          </w:p>
        </w:tc>
      </w:tr>
      <w:tr w:rsidR="008F3703" w14:paraId="31112F8C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4E0" w14:textId="0823D381" w:rsidR="008F3703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26D1" w14:textId="486A5E4F" w:rsidR="008F3703" w:rsidRDefault="002369C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ALZIR PAULO CAVAGNOLI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9EA" w14:textId="69639926" w:rsidR="008F3703" w:rsidRDefault="002369C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59D" w14:textId="740D5054" w:rsidR="008F370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281,61</w:t>
            </w:r>
          </w:p>
        </w:tc>
      </w:tr>
      <w:tr w:rsidR="008F3703" w14:paraId="2C57D35C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4F01" w14:textId="7847EBA2" w:rsidR="008F3703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0DA" w14:textId="60FE1F20" w:rsidR="008F3703" w:rsidRDefault="009A4DE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AGOSTINHO DALLAWECHIA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A79" w14:textId="5F77BFC7" w:rsidR="008F3703" w:rsidRDefault="009A4DE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CAMARGO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AE2D" w14:textId="3D04243A" w:rsidR="008F370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93493E" w:rsidRPr="0093493E" w14:paraId="7367AD54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77E" w14:textId="5A7F826C" w:rsidR="008F3703" w:rsidRPr="0093493E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ADAA" w14:textId="5B94481F" w:rsidR="008F3703" w:rsidRPr="0093493E" w:rsidRDefault="000D3F0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VALDIR SANTA CATARINA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11C5" w14:textId="08CD2F3E" w:rsidR="008F3703" w:rsidRPr="0093493E" w:rsidRDefault="000D3F0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3E">
              <w:rPr>
                <w:rFonts w:ascii="Times New Roman" w:eastAsia="Calibri" w:hAnsi="Times New Roman" w:cs="Times New Roman"/>
                <w:sz w:val="24"/>
                <w:szCs w:val="24"/>
              </w:rPr>
              <w:t>PRATELEIRA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B50E" w14:textId="3F785EB5" w:rsidR="008F3703" w:rsidRPr="0093493E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4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8F3703" w14:paraId="67C92591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12DD" w14:textId="72178C6F" w:rsidR="008F3703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0BF" w14:textId="6A4D475B" w:rsidR="008F3703" w:rsidRDefault="00DB689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SIMÃO SANTA CATARINA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F54D" w14:textId="3B2A9F5C" w:rsidR="008F3703" w:rsidRDefault="00DB689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PAULO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15D" w14:textId="56BCFD6E" w:rsidR="008F370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387,23</w:t>
            </w:r>
          </w:p>
        </w:tc>
      </w:tr>
      <w:tr w:rsidR="008F3703" w14:paraId="4F5FF60C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C70" w14:textId="45DB1204" w:rsidR="008F3703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9CC" w14:textId="0366EDE1" w:rsidR="008F3703" w:rsidRDefault="001B3748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ADEMIR JOSE KERBER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3A5" w14:textId="41EE9A6E" w:rsidR="008F3703" w:rsidRDefault="001B3748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E012" w14:textId="170F933D" w:rsidR="008F370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8F3703" w14:paraId="0E6B76B5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AAB" w14:textId="6E9D7757" w:rsidR="008F3703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84B" w14:textId="1A42D1B8" w:rsidR="008F3703" w:rsidRDefault="00CC4402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VILMO IZOTTON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B98" w14:textId="002ACA81" w:rsidR="008F3703" w:rsidRDefault="00CC4402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B37" w14:textId="4BF349ED" w:rsidR="008F370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8F3703" w14:paraId="1CE51F13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14C" w14:textId="34FBB32E" w:rsidR="008F3703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ED5" w14:textId="250E8F51" w:rsidR="008F3703" w:rsidRDefault="0071633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MARCIO SOMERA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2C45" w14:textId="3F1E362A" w:rsidR="008F3703" w:rsidRDefault="0071633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PRATELEIRA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A6D" w14:textId="75120A33" w:rsidR="008F370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8F3703" w14:paraId="3AFE4766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CC7B" w14:textId="5837702E" w:rsidR="008F3703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8E0" w14:textId="1D89641A" w:rsidR="008F3703" w:rsidRDefault="005F34F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ENIO ZANELLA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A13" w14:textId="552C80B0" w:rsidR="008F3703" w:rsidRDefault="005F34F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66E" w14:textId="564C43D5" w:rsidR="008F370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8F3703" w14:paraId="1A1EE1D3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FDC" w14:textId="0E7A906E" w:rsidR="008F3703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F7B" w14:textId="0AD32095" w:rsidR="008F3703" w:rsidRDefault="00FE239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ALCIR CARLOS RIBEIRO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33E" w14:textId="04C9E75A" w:rsidR="008F3703" w:rsidRDefault="00FE239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ROQUE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807" w14:textId="33F4D79C" w:rsidR="008F370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93493E" w:rsidRPr="0093493E" w14:paraId="703E27E5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DF4" w14:textId="175EB948" w:rsidR="008F3703" w:rsidRPr="0093493E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649" w14:textId="6EAB54BF" w:rsidR="008F3703" w:rsidRPr="0093493E" w:rsidRDefault="0073475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3E">
              <w:rPr>
                <w:rFonts w:ascii="Times New Roman" w:eastAsia="Calibri" w:hAnsi="Times New Roman" w:cs="Times New Roman"/>
                <w:sz w:val="24"/>
                <w:szCs w:val="24"/>
              </w:rPr>
              <w:t>ELOIR DONADELO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F6E6" w14:textId="7DC8E3C8" w:rsidR="008F3703" w:rsidRPr="0093493E" w:rsidRDefault="0073475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3E">
              <w:rPr>
                <w:rFonts w:ascii="Times New Roman" w:eastAsia="Calibri" w:hAnsi="Times New Roman" w:cs="Times New Roman"/>
                <w:sz w:val="24"/>
                <w:szCs w:val="24"/>
              </w:rPr>
              <w:t>CORDILHEIRA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A01" w14:textId="74BA5935" w:rsidR="008F3703" w:rsidRPr="0093493E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4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300,00</w:t>
            </w:r>
          </w:p>
        </w:tc>
      </w:tr>
      <w:tr w:rsidR="008F3703" w14:paraId="21CFE226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44B" w14:textId="3E49A15C" w:rsidR="008F3703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731C" w14:textId="414EF0F1" w:rsidR="008F3703" w:rsidRDefault="0041432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SIDERLEI MATTANNA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60D" w14:textId="579DEF45" w:rsidR="008F3703" w:rsidRDefault="0041432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LUIZ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A222" w14:textId="70E4CF67" w:rsidR="008F370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8F3703" w14:paraId="4BF6F179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DB71" w14:textId="4AC21A97" w:rsidR="008F3703" w:rsidRDefault="008F370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963" w14:textId="015351AF" w:rsidR="008F3703" w:rsidRDefault="00A3069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HENRIQUE DRASZEWSKI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DD7" w14:textId="2B75984A" w:rsidR="008F3703" w:rsidRDefault="00A3069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CRISTOVÃO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7C1" w14:textId="628A3226" w:rsidR="008F370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3662B3" w14:paraId="7B34AA15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1BB8" w14:textId="47B75B78" w:rsidR="003662B3" w:rsidRDefault="003662B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BCA" w14:textId="1AB07987" w:rsidR="003662B3" w:rsidRDefault="003662B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MARCIA MARA RIL FOLGIARINI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74B" w14:textId="03D389DB" w:rsidR="003662B3" w:rsidRDefault="003662B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DOMINGOS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09F4" w14:textId="184B9AFA" w:rsidR="003662B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3662B3" w14:paraId="0FD37228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6B" w14:textId="6EB0AABE" w:rsidR="003662B3" w:rsidRDefault="00611C8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01B" w14:textId="229AD3AA" w:rsidR="003662B3" w:rsidRDefault="00611C8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FABIANO FRARE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B87" w14:textId="6242AE32" w:rsidR="003662B3" w:rsidRDefault="00611C8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1D4B" w14:textId="533D6B6C" w:rsidR="003662B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3662B3" w14:paraId="073629F3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139D" w14:textId="498E1D45" w:rsidR="003662B3" w:rsidRDefault="00611C8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85B" w14:textId="66DE051C" w:rsidR="003662B3" w:rsidRDefault="001572A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ADELINO MARCOLIN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A86" w14:textId="70404C39" w:rsidR="003662B3" w:rsidRDefault="001572A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BAC1" w14:textId="57985FF7" w:rsidR="003662B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152,12</w:t>
            </w:r>
          </w:p>
        </w:tc>
      </w:tr>
      <w:tr w:rsidR="003662B3" w14:paraId="1EFD12C6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064" w14:textId="343DD97F" w:rsidR="003662B3" w:rsidRDefault="00611C8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EA4" w14:textId="41D05869" w:rsidR="003662B3" w:rsidRDefault="0020129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DARCI MARCOLIN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59E7" w14:textId="0F36BA3D" w:rsidR="003662B3" w:rsidRDefault="0020129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1F7" w14:textId="2465F061" w:rsidR="003662B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270,28</w:t>
            </w:r>
          </w:p>
        </w:tc>
      </w:tr>
      <w:tr w:rsidR="003662B3" w14:paraId="692A87D6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5BE" w14:textId="43004860" w:rsidR="003662B3" w:rsidRDefault="00611C8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A6A4" w14:textId="60B60E11" w:rsidR="003662B3" w:rsidRDefault="00FE0D42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LEOMIR BIONDO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B966" w14:textId="3465B54F" w:rsidR="00B5733B" w:rsidRDefault="00FE0D42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NOVA SEARA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D08" w14:textId="20211A0D" w:rsidR="003662B3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201297" w14:paraId="363449BC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54A" w14:textId="30C10486" w:rsidR="00201297" w:rsidRDefault="00201297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9C6" w14:textId="1E28E3F1" w:rsidR="00201297" w:rsidRDefault="00CE699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VALDEREZ IZOTTON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255E" w14:textId="286B15AD" w:rsidR="00201297" w:rsidRDefault="00CE699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B54" w14:textId="0B01C3BD" w:rsidR="00201297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201297" w14:paraId="1B1B1647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449" w14:textId="1CB79C52" w:rsidR="00201297" w:rsidRDefault="00201297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B3F" w14:textId="1658D629" w:rsidR="00201297" w:rsidRDefault="003B2D8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MARCELO ALEXANDRE GARLET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ADA" w14:textId="0EA3CBB7" w:rsidR="00201297" w:rsidRDefault="003B2D8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MEDIANEIRA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44D" w14:textId="009768B4" w:rsidR="00201297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201297" w14:paraId="7D721CAC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842" w14:textId="269B6C8D" w:rsidR="00201297" w:rsidRDefault="00201297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E3E" w14:textId="17D8B2C3" w:rsidR="00201297" w:rsidRDefault="001B4F8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80">
              <w:rPr>
                <w:rFonts w:ascii="Times New Roman" w:eastAsia="Calibri" w:hAnsi="Times New Roman" w:cs="Times New Roman"/>
                <w:sz w:val="24"/>
                <w:szCs w:val="24"/>
              </w:rPr>
              <w:t>DARCI SABINO ZUPPA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A83" w14:textId="665DB77C" w:rsidR="00201297" w:rsidRDefault="001B4F8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PRATELEIRA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D333" w14:textId="76FC3826" w:rsidR="00201297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281,61</w:t>
            </w:r>
          </w:p>
        </w:tc>
      </w:tr>
      <w:tr w:rsidR="00201297" w14:paraId="6DB8DC9D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E3F" w14:textId="205121D2" w:rsidR="00201297" w:rsidRDefault="00201297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25AC" w14:textId="44928C3C" w:rsidR="00201297" w:rsidRDefault="00904D98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ÉDER ZUPPA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8B6" w14:textId="03432191" w:rsidR="00201297" w:rsidRDefault="00904D98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PRATELEIRA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DB3" w14:textId="76AAD75B" w:rsidR="00201297" w:rsidRPr="00CC76CB" w:rsidRDefault="00B821EB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316,81</w:t>
            </w:r>
          </w:p>
        </w:tc>
      </w:tr>
      <w:tr w:rsidR="00201297" w14:paraId="72D77BB5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5B4C" w14:textId="6E6824B3" w:rsidR="00201297" w:rsidRDefault="00201297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3AF" w14:textId="24EA94C2" w:rsidR="00201297" w:rsidRDefault="00E73F5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SAULO SOMAVILLA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FCF" w14:textId="1785DBEA" w:rsidR="00201297" w:rsidRDefault="00E73F5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TAQUARUÇU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CBA" w14:textId="6DE12257" w:rsidR="00201297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201297" w14:paraId="163ED078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976" w14:textId="4BCB0722" w:rsidR="00201297" w:rsidRDefault="00201297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6B2" w14:textId="13A96595" w:rsidR="00201297" w:rsidRDefault="00EE2D9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D9F">
              <w:rPr>
                <w:rFonts w:ascii="Times New Roman" w:eastAsia="Calibri" w:hAnsi="Times New Roman" w:cs="Times New Roman"/>
                <w:sz w:val="24"/>
                <w:szCs w:val="24"/>
              </w:rPr>
              <w:t>EDSON SANDRO FOSSATO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AE9" w14:textId="1C9793EE" w:rsidR="00201297" w:rsidRDefault="00EE2D9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23DF" w14:textId="43160A9F" w:rsidR="00201297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201297" w14:paraId="095B18B4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7AD" w14:textId="3CEFD1C1" w:rsidR="00201297" w:rsidRDefault="00201297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A36A" w14:textId="12E18C9A" w:rsidR="00201297" w:rsidRDefault="00937E7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ADELFO PULGA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BA2" w14:textId="5DECD448" w:rsidR="00201297" w:rsidRDefault="00937E7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JOÃO CAFÉ FILHO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F38C" w14:textId="45D9B36A" w:rsidR="00201297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324,36</w:t>
            </w:r>
          </w:p>
        </w:tc>
      </w:tr>
      <w:tr w:rsidR="0044620D" w14:paraId="6625AE4C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626A" w14:textId="657B5820" w:rsidR="0044620D" w:rsidRDefault="0044620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87B" w14:textId="5483561C" w:rsidR="0044620D" w:rsidRDefault="0044620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VILMAR SANTA CATARINA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6C7" w14:textId="4A74A2B7" w:rsidR="0044620D" w:rsidRDefault="0044620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GAÚCHA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72B" w14:textId="0228F581" w:rsidR="0044620D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32401E" w14:paraId="6FAC5723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A87" w14:textId="76B2DF05" w:rsidR="0032401E" w:rsidRDefault="0032401E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A41" w14:textId="3773A8E4" w:rsidR="0032401E" w:rsidRDefault="0006284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OLICE DE LAI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7F5" w14:textId="3CF9CB54" w:rsidR="0032401E" w:rsidRDefault="0006284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SETE DE SETEMBRO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B66" w14:textId="3802ACA5" w:rsidR="0032401E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D46083" w14:paraId="730463C3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7B0" w14:textId="22C93155" w:rsidR="00D46083" w:rsidRDefault="00D4608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C03" w14:textId="3BD51165" w:rsidR="00D46083" w:rsidRDefault="00D4608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CARLOS LEOBERTO BALESTRIN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0719" w14:textId="2155B484" w:rsidR="00D46083" w:rsidRDefault="00D4608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JOSÉ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2E9" w14:textId="64CBFCAB" w:rsidR="00D46083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D46083" w14:paraId="356D2EAD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BA1D" w14:textId="26E80683" w:rsidR="00D46083" w:rsidRDefault="00D4608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F2A" w14:textId="24525677" w:rsidR="00D46083" w:rsidRDefault="00D4608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FABRIELI FOSSATO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5EC" w14:textId="2FF79C7D" w:rsidR="00D46083" w:rsidRDefault="00D4608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C82" w14:textId="4EB4555A" w:rsidR="00D46083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D46083" w14:paraId="7C509F21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6CB" w14:textId="15B64CF6" w:rsidR="00D46083" w:rsidRDefault="00D4608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DE44" w14:textId="33011286" w:rsidR="00D46083" w:rsidRDefault="00D4608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FABRICIO FOSSATO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C58" w14:textId="61E7DB98" w:rsidR="00D46083" w:rsidRDefault="00D4608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PEDRO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D69" w14:textId="212B018E" w:rsidR="00D46083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D46083" w14:paraId="2C42F340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B01" w14:textId="304D2F4D" w:rsidR="00D46083" w:rsidRDefault="00D4608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5B26" w14:textId="0500F889" w:rsidR="00D46083" w:rsidRDefault="000C79D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LEANDRO SOMAVILLA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AF53" w14:textId="17C53987" w:rsidR="00D46083" w:rsidRDefault="000C79D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TAQUARUÇU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D9EB" w14:textId="6CB88C7F" w:rsidR="00D46083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D46083" w14:paraId="4FE72510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D1A" w14:textId="050F611D" w:rsidR="00D46083" w:rsidRDefault="00D4608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D09" w14:textId="5436EA8E" w:rsidR="00D46083" w:rsidRDefault="007D296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GABRIEL F. M. STEFANELLO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65F" w14:textId="0E397D34" w:rsidR="00D46083" w:rsidRDefault="007D296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LUIZ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6FA" w14:textId="35B9A5E1" w:rsidR="00D46083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324,36</w:t>
            </w:r>
          </w:p>
        </w:tc>
      </w:tr>
      <w:tr w:rsidR="00D46083" w14:paraId="5E9B502E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089" w14:textId="2B2404D9" w:rsidR="00D46083" w:rsidRDefault="00D46083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2BD" w14:textId="39EA77B6" w:rsidR="00D46083" w:rsidRDefault="007D296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ANTONIO CARLOS STEFANELLO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4A0" w14:textId="65D57597" w:rsidR="00D46083" w:rsidRDefault="007D296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LUIZ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D167" w14:textId="2B47A5AB" w:rsidR="00D46083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7D296F" w14:paraId="7BB30D5E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0B0" w14:textId="3E2FF50F" w:rsidR="007D296F" w:rsidRDefault="007D296F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98F" w14:textId="1B3F43C4" w:rsidR="007D296F" w:rsidRDefault="007D296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FELIPE IDALVINO LAGO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C093" w14:textId="3628B558" w:rsidR="007D296F" w:rsidRDefault="007D296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A823" w14:textId="1E05DA86" w:rsidR="007D296F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7D296F" w14:paraId="6ACD4EBE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312" w14:textId="3533EAA6" w:rsidR="007D296F" w:rsidRDefault="007D296F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5B5C" w14:textId="0EF1F303" w:rsidR="007D296F" w:rsidRDefault="00952D7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VILMAR GOFFI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FBF" w14:textId="56E824BA" w:rsidR="007D296F" w:rsidRDefault="00952D7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DIMAS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EECF" w14:textId="441D546F" w:rsidR="007D296F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93493E" w:rsidRPr="0093493E" w14:paraId="475153D0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A31" w14:textId="3F9D17FC" w:rsidR="007D296F" w:rsidRPr="0093493E" w:rsidRDefault="007D296F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9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E36" w14:textId="79B05625" w:rsidR="007D296F" w:rsidRPr="0093493E" w:rsidRDefault="006B583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3E">
              <w:rPr>
                <w:rFonts w:ascii="Times New Roman" w:eastAsia="Calibri" w:hAnsi="Times New Roman" w:cs="Times New Roman"/>
                <w:sz w:val="24"/>
                <w:szCs w:val="24"/>
              </w:rPr>
              <w:t>MATEUS EDUARDO PESSETTO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13D" w14:textId="066F45BE" w:rsidR="007D296F" w:rsidRPr="0093493E" w:rsidRDefault="006B583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93E"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FE8" w14:textId="4D3BD679" w:rsidR="007D296F" w:rsidRPr="0093493E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49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200,00</w:t>
            </w:r>
          </w:p>
        </w:tc>
      </w:tr>
      <w:tr w:rsidR="007D296F" w14:paraId="2364EC64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96F" w14:textId="1715C902" w:rsidR="007D296F" w:rsidRDefault="007D296F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B21" w14:textId="6D05B25C" w:rsidR="007D296F" w:rsidRDefault="006B583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EDILSON JOSÉ PESSETTO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8BB" w14:textId="6600F885" w:rsidR="007D296F" w:rsidRDefault="006B583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SALETE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C4E" w14:textId="5E17A3BD" w:rsidR="007D296F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324,36</w:t>
            </w:r>
          </w:p>
        </w:tc>
      </w:tr>
      <w:tr w:rsidR="007D296F" w14:paraId="29A2EFF8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890" w14:textId="0A644105" w:rsidR="007D296F" w:rsidRDefault="007D296F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118" w14:textId="14BD0A34" w:rsidR="007D296F" w:rsidRDefault="00BB484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AIDO BORTOLOSO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4F5" w14:textId="57B07F21" w:rsidR="007D296F" w:rsidRDefault="00BB484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SAÚDE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089" w14:textId="70DD8B86" w:rsidR="007D296F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7D296F" w14:paraId="287703BE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587" w14:textId="1D055949" w:rsidR="007D296F" w:rsidRDefault="007D296F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43F0" w14:textId="7BA31ED7" w:rsidR="007D296F" w:rsidRDefault="008E3DA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ROBERTO PANSERA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423" w14:textId="3922B42B" w:rsidR="007D296F" w:rsidRDefault="008E3DA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MEDIANEIRA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42A" w14:textId="698C7D62" w:rsidR="007D296F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CB2C3B" w14:paraId="2A6B135F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CE94" w14:textId="7988DAAC" w:rsidR="00CB2C3B" w:rsidRDefault="00CB2C3B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DC08" w14:textId="46348990" w:rsidR="00CB2C3B" w:rsidRDefault="00A0495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GILBERTO PANSERA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7B1" w14:textId="7C4156AC" w:rsidR="00CB2C3B" w:rsidRDefault="00A0495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MEDIANEIRA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4ADE" w14:textId="560C1CB2" w:rsidR="00CB2C3B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CB2C3B" w14:paraId="660AD5F9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05A2" w14:textId="1639B06B" w:rsidR="00CB2C3B" w:rsidRDefault="00D67DA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B2C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F72" w14:textId="69F805AD" w:rsidR="00CB2C3B" w:rsidRDefault="00C658D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VALCIR SERGIO WIEZOREK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8DB" w14:textId="60E14E0A" w:rsidR="00CB2C3B" w:rsidRDefault="00C658D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GAIOLA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520" w14:textId="6499DA7A" w:rsidR="00CB2C3B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CB2C3B" w14:paraId="585228EB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088" w14:textId="4801E3BB" w:rsidR="00CB2C3B" w:rsidRDefault="00CB2C3B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285" w14:textId="2F572235" w:rsidR="00CB2C3B" w:rsidRDefault="00A1762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IGNEZ BAESSO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8C3D" w14:textId="418CE509" w:rsidR="00CB2C3B" w:rsidRDefault="00A1762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JOÃO CAFEFILHO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46C" w14:textId="09188B39" w:rsidR="00CB2C3B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CB2C3B" w14:paraId="21C05F37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71C" w14:textId="5463A4C8" w:rsidR="00CB2C3B" w:rsidRDefault="00CB2C3B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600" w14:textId="180F6F69" w:rsidR="00CB2C3B" w:rsidRDefault="00A1762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LEDIR ANTONIO DE SOUZA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5E6" w14:textId="77B4237C" w:rsidR="00CB2C3B" w:rsidRDefault="00A1762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VARGEM BONITA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F5D" w14:textId="278F94BE" w:rsidR="00CB2C3B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387,23</w:t>
            </w:r>
          </w:p>
        </w:tc>
      </w:tr>
      <w:tr w:rsidR="00CB2C3B" w14:paraId="0D49BB57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88E" w14:textId="06B35F13" w:rsidR="00CB2C3B" w:rsidRDefault="00CB2C3B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922" w14:textId="339AFEF6" w:rsidR="00CB2C3B" w:rsidRDefault="00A1762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LEANDRO DA SILVA DE SOUZA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403" w14:textId="6C8DB0CD" w:rsidR="00CB2C3B" w:rsidRDefault="00A1762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VARGEM BONITA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595" w14:textId="4E98C414" w:rsidR="00CB2C3B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258,15</w:t>
            </w:r>
          </w:p>
        </w:tc>
      </w:tr>
      <w:tr w:rsidR="00CB2C3B" w14:paraId="422743B6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6BA" w14:textId="505F23F4" w:rsidR="00CB2C3B" w:rsidRDefault="00CB2C3B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75E" w14:textId="68462DC5" w:rsidR="00CB2C3B" w:rsidRDefault="00FD041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CATIA ULIANA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D45" w14:textId="79B097A0" w:rsidR="00CB2C3B" w:rsidRDefault="00FD041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GAÚCHA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E1B" w14:textId="5D2F0240" w:rsidR="00CB2C3B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CB2C3B" w14:paraId="5FDCFC32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118" w14:textId="44B7701C" w:rsidR="00CB2C3B" w:rsidRDefault="00CB2C3B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549" w14:textId="32C02211" w:rsidR="00CB2C3B" w:rsidRDefault="002D287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ADEMIR ULIANA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D1D" w14:textId="6F6ED2B2" w:rsidR="00CB2C3B" w:rsidRDefault="002D287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GAÚCHA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B72" w14:textId="1B7993CB" w:rsidR="00CB2C3B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CB2C3B" w14:paraId="71241183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127" w14:textId="673F6D78" w:rsidR="00CB2C3B" w:rsidRDefault="00CB2C3B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B60" w14:textId="210AE78A" w:rsidR="00CB2C3B" w:rsidRDefault="00CD205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GENIR DE SOUZA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349" w14:textId="707B5F6E" w:rsidR="00CB2C3B" w:rsidRDefault="00CD205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VARGEM BONITA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C018" w14:textId="448335F4" w:rsidR="00CB2C3B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A17620" w14:paraId="7B96B457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37ED" w14:textId="09107C80" w:rsidR="00A17620" w:rsidRDefault="00A17620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7AF4" w14:textId="3DC13FD9" w:rsidR="00A17620" w:rsidRDefault="00882BA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MARCIO CAVALLI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C625" w14:textId="5B137AAA" w:rsidR="00A17620" w:rsidRDefault="00882BA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PAULO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5BAC" w14:textId="0E469029" w:rsidR="00A17620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A17620" w14:paraId="2E3268FB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BC8" w14:textId="7C2C3E33" w:rsidR="00A17620" w:rsidRDefault="00A17620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B912" w14:textId="73F5B73C" w:rsidR="00A17620" w:rsidRDefault="00603478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NERI DE SOUZA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0F8" w14:textId="40987AE4" w:rsidR="00A17620" w:rsidRDefault="00603478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VARGEM BONITA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F43C" w14:textId="2C8991B0" w:rsidR="00A17620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387,23</w:t>
            </w:r>
          </w:p>
        </w:tc>
      </w:tr>
      <w:tr w:rsidR="00A17620" w14:paraId="0552D036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6EA" w14:textId="6B91A48B" w:rsidR="00A17620" w:rsidRDefault="00A17620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D29" w14:textId="284D5572" w:rsidR="00A17620" w:rsidRDefault="00C510B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IVANIR JOSÉ PESSETTO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2AE" w14:textId="2029BF75" w:rsidR="00A17620" w:rsidRDefault="00C510B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TAQUARUÇU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D4F" w14:textId="4948EFEE" w:rsidR="00A17620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281,61</w:t>
            </w:r>
          </w:p>
        </w:tc>
      </w:tr>
      <w:tr w:rsidR="00A17620" w14:paraId="7B95C30D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C9F" w14:textId="4EB44243" w:rsidR="00A17620" w:rsidRDefault="00A17620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EA9E" w14:textId="04062C40" w:rsidR="00A17620" w:rsidRDefault="005E43B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NADIR SCORTEGAGNA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47C" w14:textId="6A38F53E" w:rsidR="00A17620" w:rsidRDefault="005E43B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CAFÉ FILHO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EA8" w14:textId="7DEF3C25" w:rsidR="00A17620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105,60</w:t>
            </w:r>
          </w:p>
        </w:tc>
      </w:tr>
      <w:tr w:rsidR="00A17620" w14:paraId="1E799652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295" w14:textId="74DD8F22" w:rsidR="00A17620" w:rsidRDefault="00A17620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4DC" w14:textId="78B8A4C2" w:rsidR="00A17620" w:rsidRDefault="005E43B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CÁSSIO JUNIOR SCORTEGAGNA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086" w14:textId="1BA089A2" w:rsidR="00A17620" w:rsidRDefault="005E43B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CAFÉ FILHO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DBCA" w14:textId="411B33B1" w:rsidR="00A17620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324,36</w:t>
            </w:r>
          </w:p>
        </w:tc>
      </w:tr>
      <w:tr w:rsidR="00A17620" w14:paraId="39BEFDE2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066" w14:textId="6FBB11CE" w:rsidR="00A17620" w:rsidRDefault="00A17620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12A" w14:textId="571BF369" w:rsidR="00A17620" w:rsidRDefault="007F79D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DENIS SCORTEGAGNA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8B2" w14:textId="62FBF4C1" w:rsidR="00A17620" w:rsidRDefault="007F79D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GAUCHA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F60" w14:textId="680C9B7E" w:rsidR="00A17620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324,36</w:t>
            </w:r>
          </w:p>
        </w:tc>
      </w:tr>
      <w:tr w:rsidR="007F79D4" w14:paraId="7DDE3066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4EC" w14:textId="549844D4" w:rsidR="007F79D4" w:rsidRDefault="007F79D4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A38" w14:textId="483966F9" w:rsidR="007F79D4" w:rsidRDefault="00D8444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ADEMILSON LUIZ VIDORI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32D" w14:textId="384BC360" w:rsidR="007F79D4" w:rsidRDefault="00D8444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LUIZ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1793" w14:textId="3CD5EAD9" w:rsidR="007F79D4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7F79D4" w14:paraId="00F11D9B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A62" w14:textId="2C7B8304" w:rsidR="007F79D4" w:rsidRDefault="007F79D4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65D3" w14:textId="28CD4E3C" w:rsidR="007F79D4" w:rsidRDefault="002B4D8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ARLEI BRANCHER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96C" w14:textId="72E591A1" w:rsidR="007F79D4" w:rsidRDefault="002B4D8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TAQUARUÇU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FCB" w14:textId="6468209D" w:rsidR="007F79D4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324,36</w:t>
            </w:r>
          </w:p>
        </w:tc>
      </w:tr>
      <w:tr w:rsidR="007F79D4" w14:paraId="5C88360C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CDD" w14:textId="44E391C4" w:rsidR="007F79D4" w:rsidRDefault="007F79D4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48A" w14:textId="15E2C322" w:rsidR="007F79D4" w:rsidRDefault="001F333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VALDECI LUIS CELLA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BC32" w14:textId="7B2EE053" w:rsidR="007F79D4" w:rsidRDefault="001F3334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APARECIDA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0BD" w14:textId="3D9D2BDD" w:rsidR="007F79D4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281,61</w:t>
            </w:r>
          </w:p>
        </w:tc>
      </w:tr>
      <w:tr w:rsidR="007F79D4" w14:paraId="75F8D266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C08" w14:textId="07277391" w:rsidR="007F79D4" w:rsidRDefault="007F79D4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CDE0" w14:textId="6F1A5A7E" w:rsidR="007F79D4" w:rsidRDefault="00784A0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ANILSON BRANCHER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4A9" w14:textId="421DF2D0" w:rsidR="007F79D4" w:rsidRDefault="00784A0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GAÚCHA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2E1" w14:textId="6F149730" w:rsidR="007F79D4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281,61</w:t>
            </w:r>
          </w:p>
        </w:tc>
      </w:tr>
      <w:tr w:rsidR="007F79D4" w14:paraId="23109F97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45C9" w14:textId="1D7E2E34" w:rsidR="007F79D4" w:rsidRDefault="007F79D4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4E9" w14:textId="4A9D4E5D" w:rsidR="007F79D4" w:rsidRDefault="00784A0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CLAUDIOMIR DA SILVA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720" w14:textId="6831AFDC" w:rsidR="007F79D4" w:rsidRDefault="00784A0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APARECIDA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69D4" w14:textId="08AC92F7" w:rsidR="007F79D4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324,26</w:t>
            </w:r>
          </w:p>
        </w:tc>
      </w:tr>
      <w:tr w:rsidR="00A17620" w14:paraId="2AA498E4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B34" w14:textId="2F8A028B" w:rsidR="00A17620" w:rsidRDefault="007F79D4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A4B5" w14:textId="55E74E50" w:rsidR="00A17620" w:rsidRDefault="00493FC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TANIA BALZANELLO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CED" w14:textId="0820633D" w:rsidR="00A17620" w:rsidRDefault="00493FC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PAULO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A47" w14:textId="175595C7" w:rsidR="00A17620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422,42</w:t>
            </w:r>
          </w:p>
        </w:tc>
      </w:tr>
      <w:tr w:rsidR="00493FCE" w14:paraId="2FF4711C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941" w14:textId="65DBF433" w:rsidR="00493FCE" w:rsidRDefault="00493FCE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0D64" w14:textId="5E20007F" w:rsidR="00493FCE" w:rsidRDefault="002837D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VILSON SCORTEGAGNA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9CF" w14:textId="59BDA993" w:rsidR="00493FCE" w:rsidRDefault="002837D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ROQUE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3EE" w14:textId="73247CF4" w:rsidR="00493FCE" w:rsidRPr="00CC76CB" w:rsidRDefault="00A64AA1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304,24</w:t>
            </w:r>
          </w:p>
        </w:tc>
      </w:tr>
      <w:tr w:rsidR="0088516E" w14:paraId="43F1828A" w14:textId="77777777" w:rsidTr="000441D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CA76" w14:textId="14EEF487" w:rsidR="0088516E" w:rsidRDefault="0088516E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1C16" w14:textId="443D0459" w:rsidR="0088516E" w:rsidRDefault="0088516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IRADI SCORTEGAGNA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E59" w14:textId="2554F715" w:rsidR="0088516E" w:rsidRDefault="0088516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GAUCHA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BAC" w14:textId="01689D46" w:rsidR="0088516E" w:rsidRPr="00CC76CB" w:rsidRDefault="00094A78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324,36</w:t>
            </w:r>
          </w:p>
        </w:tc>
      </w:tr>
      <w:tr w:rsidR="00270E1A" w:rsidRPr="00BC4718" w14:paraId="45E64F9A" w14:textId="77777777" w:rsidTr="00BC4718">
        <w:trPr>
          <w:trHeight w:val="451"/>
        </w:trPr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CA8A" w14:textId="25E63E03" w:rsidR="00270E1A" w:rsidRPr="00BC4718" w:rsidRDefault="00270E1A" w:rsidP="00270E1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BC471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500" w14:textId="1F683730" w:rsidR="00270E1A" w:rsidRPr="00BC4718" w:rsidRDefault="00270E1A" w:rsidP="00B821EB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BC471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R$</w:t>
            </w:r>
            <w:r w:rsidR="00BC4718" w:rsidRPr="00BC471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21.152,97</w:t>
            </w:r>
          </w:p>
        </w:tc>
      </w:tr>
    </w:tbl>
    <w:p w14:paraId="62BE1AE0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219DC3E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522FA56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EA777B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O(a) agricultor que discordar do valor do subsídio poderá solicitar revisão à Comissão Municipal em até 48 horas desta publicação, por meio de documento, justificando as razões para a revisão.</w:t>
      </w:r>
    </w:p>
    <w:p w14:paraId="42F6730A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comissão municipal analisará a solicitação e publicará o resultado dos recursos apresentados em até 48 (quarenta e oito horas) no mural da Secretaria Municipal de Agricultura e na página na internet da Prefeitura Municipal.</w:t>
      </w:r>
    </w:p>
    <w:p w14:paraId="03A819CF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Qualquer pessoa poderá impugnar a concessão do subsídio junto à Secretaria Municipal de Agricultura, mediante apresentação de documento por escrito, justificando as razões e os elementos comprobatórios.</w:t>
      </w:r>
    </w:p>
    <w:p w14:paraId="578B9E5A" w14:textId="7A003DA0" w:rsidR="00E17D5C" w:rsidRDefault="00E17D5C" w:rsidP="00E17D5C">
      <w:pPr>
        <w:tabs>
          <w:tab w:val="left" w:pos="7075"/>
          <w:tab w:val="right" w:pos="102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8F3703">
        <w:rPr>
          <w:rFonts w:ascii="Times New Roman" w:hAnsi="Times New Roman" w:cs="Times New Roman"/>
        </w:rPr>
        <w:t xml:space="preserve"> </w:t>
      </w:r>
      <w:r w:rsidR="007709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094726E" w14:textId="77777777" w:rsidR="0077093F" w:rsidRDefault="0077093F" w:rsidP="00E17D5C">
      <w:pPr>
        <w:tabs>
          <w:tab w:val="left" w:pos="7075"/>
        </w:tabs>
        <w:rPr>
          <w:rFonts w:ascii="Times New Roman" w:hAnsi="Times New Roman" w:cs="Times New Roman"/>
        </w:rPr>
      </w:pPr>
    </w:p>
    <w:p w14:paraId="2246B651" w14:textId="7D78DBC8" w:rsidR="00E17D5C" w:rsidRDefault="00E17D5C" w:rsidP="00E17D5C">
      <w:pPr>
        <w:tabs>
          <w:tab w:val="left" w:pos="70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98BD500" w14:textId="38A1C534" w:rsidR="00E17D5C" w:rsidRDefault="0077093F" w:rsidP="00D303FD">
      <w:pPr>
        <w:tabs>
          <w:tab w:val="left" w:pos="7075"/>
        </w:tabs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Anchieta – SC, 01 de setembro de 2024.</w:t>
      </w:r>
    </w:p>
    <w:sectPr w:rsidR="00E17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5C"/>
    <w:rsid w:val="00002791"/>
    <w:rsid w:val="00002AB0"/>
    <w:rsid w:val="00032A6F"/>
    <w:rsid w:val="00042324"/>
    <w:rsid w:val="000441D6"/>
    <w:rsid w:val="00062849"/>
    <w:rsid w:val="000715FC"/>
    <w:rsid w:val="000726B1"/>
    <w:rsid w:val="000817CF"/>
    <w:rsid w:val="000828E1"/>
    <w:rsid w:val="0008718A"/>
    <w:rsid w:val="000905CD"/>
    <w:rsid w:val="00094A78"/>
    <w:rsid w:val="000A4463"/>
    <w:rsid w:val="000A5AE4"/>
    <w:rsid w:val="000B1613"/>
    <w:rsid w:val="000B36AA"/>
    <w:rsid w:val="000C79D4"/>
    <w:rsid w:val="000D3F06"/>
    <w:rsid w:val="000E46B3"/>
    <w:rsid w:val="000F2122"/>
    <w:rsid w:val="00121F79"/>
    <w:rsid w:val="001255CC"/>
    <w:rsid w:val="00130DE8"/>
    <w:rsid w:val="00135C88"/>
    <w:rsid w:val="00136CDF"/>
    <w:rsid w:val="001422D2"/>
    <w:rsid w:val="0015484D"/>
    <w:rsid w:val="001572AF"/>
    <w:rsid w:val="00165C69"/>
    <w:rsid w:val="00187611"/>
    <w:rsid w:val="001B3163"/>
    <w:rsid w:val="001B3748"/>
    <w:rsid w:val="001B41BB"/>
    <w:rsid w:val="001B4F80"/>
    <w:rsid w:val="001B7402"/>
    <w:rsid w:val="001D2517"/>
    <w:rsid w:val="001D4885"/>
    <w:rsid w:val="001F18A8"/>
    <w:rsid w:val="001F2462"/>
    <w:rsid w:val="001F3334"/>
    <w:rsid w:val="00201297"/>
    <w:rsid w:val="002247FB"/>
    <w:rsid w:val="0023210E"/>
    <w:rsid w:val="00234A92"/>
    <w:rsid w:val="002369C4"/>
    <w:rsid w:val="00236C7E"/>
    <w:rsid w:val="00246509"/>
    <w:rsid w:val="00250D17"/>
    <w:rsid w:val="00257DE5"/>
    <w:rsid w:val="002603E5"/>
    <w:rsid w:val="00262D70"/>
    <w:rsid w:val="00270E1A"/>
    <w:rsid w:val="00271080"/>
    <w:rsid w:val="00277D41"/>
    <w:rsid w:val="00283200"/>
    <w:rsid w:val="002837D9"/>
    <w:rsid w:val="00291D04"/>
    <w:rsid w:val="00296250"/>
    <w:rsid w:val="002A0B57"/>
    <w:rsid w:val="002B4D83"/>
    <w:rsid w:val="002D287A"/>
    <w:rsid w:val="002D79BA"/>
    <w:rsid w:val="002E2261"/>
    <w:rsid w:val="002E56CC"/>
    <w:rsid w:val="003051AC"/>
    <w:rsid w:val="00322E61"/>
    <w:rsid w:val="00323C1C"/>
    <w:rsid w:val="0032401E"/>
    <w:rsid w:val="00344FA9"/>
    <w:rsid w:val="00362B0C"/>
    <w:rsid w:val="003662B3"/>
    <w:rsid w:val="00377A12"/>
    <w:rsid w:val="00386911"/>
    <w:rsid w:val="003958C6"/>
    <w:rsid w:val="0039757F"/>
    <w:rsid w:val="003A7FD5"/>
    <w:rsid w:val="003B2D89"/>
    <w:rsid w:val="003B6F4C"/>
    <w:rsid w:val="003C2CCF"/>
    <w:rsid w:val="003C2D5C"/>
    <w:rsid w:val="003C4487"/>
    <w:rsid w:val="003C5A1B"/>
    <w:rsid w:val="003C7AB0"/>
    <w:rsid w:val="003D79C8"/>
    <w:rsid w:val="003E065E"/>
    <w:rsid w:val="003F5454"/>
    <w:rsid w:val="0040082F"/>
    <w:rsid w:val="00407F5F"/>
    <w:rsid w:val="00414326"/>
    <w:rsid w:val="00415C82"/>
    <w:rsid w:val="00425829"/>
    <w:rsid w:val="00425C5F"/>
    <w:rsid w:val="00442CDB"/>
    <w:rsid w:val="0044620D"/>
    <w:rsid w:val="004570EE"/>
    <w:rsid w:val="00460637"/>
    <w:rsid w:val="00460DE4"/>
    <w:rsid w:val="00482D2D"/>
    <w:rsid w:val="00493FCE"/>
    <w:rsid w:val="00496DED"/>
    <w:rsid w:val="004A1012"/>
    <w:rsid w:val="004B764C"/>
    <w:rsid w:val="004B7803"/>
    <w:rsid w:val="004D0BCB"/>
    <w:rsid w:val="004D7591"/>
    <w:rsid w:val="004E489B"/>
    <w:rsid w:val="004F1B10"/>
    <w:rsid w:val="0050397A"/>
    <w:rsid w:val="00511356"/>
    <w:rsid w:val="00542C77"/>
    <w:rsid w:val="00557DF8"/>
    <w:rsid w:val="00570713"/>
    <w:rsid w:val="00572B49"/>
    <w:rsid w:val="00573C01"/>
    <w:rsid w:val="00574CB7"/>
    <w:rsid w:val="005847B2"/>
    <w:rsid w:val="00590329"/>
    <w:rsid w:val="005937ED"/>
    <w:rsid w:val="00597002"/>
    <w:rsid w:val="005B093E"/>
    <w:rsid w:val="005B6E86"/>
    <w:rsid w:val="005C1647"/>
    <w:rsid w:val="005C4897"/>
    <w:rsid w:val="005D49C7"/>
    <w:rsid w:val="005D60F8"/>
    <w:rsid w:val="005D6656"/>
    <w:rsid w:val="005E1451"/>
    <w:rsid w:val="005E43B6"/>
    <w:rsid w:val="005F17D4"/>
    <w:rsid w:val="005F34F0"/>
    <w:rsid w:val="00603478"/>
    <w:rsid w:val="00606F19"/>
    <w:rsid w:val="00611C8C"/>
    <w:rsid w:val="00640B04"/>
    <w:rsid w:val="00641D1D"/>
    <w:rsid w:val="006514BA"/>
    <w:rsid w:val="0065418E"/>
    <w:rsid w:val="00655212"/>
    <w:rsid w:val="006675F2"/>
    <w:rsid w:val="006765F6"/>
    <w:rsid w:val="00680F5E"/>
    <w:rsid w:val="00681961"/>
    <w:rsid w:val="006B5839"/>
    <w:rsid w:val="006D263B"/>
    <w:rsid w:val="007048EA"/>
    <w:rsid w:val="00712B3F"/>
    <w:rsid w:val="00716337"/>
    <w:rsid w:val="007328B8"/>
    <w:rsid w:val="0073475D"/>
    <w:rsid w:val="007359B0"/>
    <w:rsid w:val="00735EE4"/>
    <w:rsid w:val="00736DAE"/>
    <w:rsid w:val="00750F16"/>
    <w:rsid w:val="0076298B"/>
    <w:rsid w:val="007659F6"/>
    <w:rsid w:val="0077093F"/>
    <w:rsid w:val="00782FBA"/>
    <w:rsid w:val="00784A06"/>
    <w:rsid w:val="00787E9C"/>
    <w:rsid w:val="007B476F"/>
    <w:rsid w:val="007C6307"/>
    <w:rsid w:val="007C68C7"/>
    <w:rsid w:val="007C7A82"/>
    <w:rsid w:val="007D296F"/>
    <w:rsid w:val="007D7617"/>
    <w:rsid w:val="007E2384"/>
    <w:rsid w:val="007F110A"/>
    <w:rsid w:val="007F2140"/>
    <w:rsid w:val="007F79D4"/>
    <w:rsid w:val="00802C53"/>
    <w:rsid w:val="00803419"/>
    <w:rsid w:val="00806426"/>
    <w:rsid w:val="00830E78"/>
    <w:rsid w:val="00836DEB"/>
    <w:rsid w:val="00843DD7"/>
    <w:rsid w:val="00861917"/>
    <w:rsid w:val="0086690F"/>
    <w:rsid w:val="00881204"/>
    <w:rsid w:val="00882BAE"/>
    <w:rsid w:val="0088516E"/>
    <w:rsid w:val="00886CD5"/>
    <w:rsid w:val="00890435"/>
    <w:rsid w:val="008918BA"/>
    <w:rsid w:val="00892A56"/>
    <w:rsid w:val="00895C8A"/>
    <w:rsid w:val="008D107D"/>
    <w:rsid w:val="008E31B8"/>
    <w:rsid w:val="008E3DAC"/>
    <w:rsid w:val="008E3F7F"/>
    <w:rsid w:val="008E6617"/>
    <w:rsid w:val="008E75D3"/>
    <w:rsid w:val="008F3703"/>
    <w:rsid w:val="00903F92"/>
    <w:rsid w:val="00904D98"/>
    <w:rsid w:val="0093493E"/>
    <w:rsid w:val="00937E79"/>
    <w:rsid w:val="00940109"/>
    <w:rsid w:val="00952D70"/>
    <w:rsid w:val="00954079"/>
    <w:rsid w:val="00954AAF"/>
    <w:rsid w:val="00965AAC"/>
    <w:rsid w:val="00966D62"/>
    <w:rsid w:val="00976EF3"/>
    <w:rsid w:val="00977784"/>
    <w:rsid w:val="009977B1"/>
    <w:rsid w:val="009A4DEF"/>
    <w:rsid w:val="009E1D94"/>
    <w:rsid w:val="009E3121"/>
    <w:rsid w:val="009E603A"/>
    <w:rsid w:val="009E78FC"/>
    <w:rsid w:val="00A04954"/>
    <w:rsid w:val="00A17620"/>
    <w:rsid w:val="00A23D25"/>
    <w:rsid w:val="00A30694"/>
    <w:rsid w:val="00A3243C"/>
    <w:rsid w:val="00A64AA1"/>
    <w:rsid w:val="00A66DAF"/>
    <w:rsid w:val="00A83B0B"/>
    <w:rsid w:val="00A86503"/>
    <w:rsid w:val="00A9101B"/>
    <w:rsid w:val="00A94213"/>
    <w:rsid w:val="00AA3842"/>
    <w:rsid w:val="00AB1DAE"/>
    <w:rsid w:val="00AB2720"/>
    <w:rsid w:val="00AB3FD1"/>
    <w:rsid w:val="00AC3D96"/>
    <w:rsid w:val="00AC5591"/>
    <w:rsid w:val="00AD294C"/>
    <w:rsid w:val="00AE0093"/>
    <w:rsid w:val="00B027F7"/>
    <w:rsid w:val="00B049DD"/>
    <w:rsid w:val="00B05199"/>
    <w:rsid w:val="00B41E3A"/>
    <w:rsid w:val="00B43EA6"/>
    <w:rsid w:val="00B44BF9"/>
    <w:rsid w:val="00B4549D"/>
    <w:rsid w:val="00B540B0"/>
    <w:rsid w:val="00B5733B"/>
    <w:rsid w:val="00B7196D"/>
    <w:rsid w:val="00B821EB"/>
    <w:rsid w:val="00B8391C"/>
    <w:rsid w:val="00B94760"/>
    <w:rsid w:val="00BB4849"/>
    <w:rsid w:val="00BC4718"/>
    <w:rsid w:val="00BD3D92"/>
    <w:rsid w:val="00BE41C0"/>
    <w:rsid w:val="00BF1B4B"/>
    <w:rsid w:val="00BF1D8E"/>
    <w:rsid w:val="00BF7193"/>
    <w:rsid w:val="00C05ADA"/>
    <w:rsid w:val="00C05E3D"/>
    <w:rsid w:val="00C22EFD"/>
    <w:rsid w:val="00C401B4"/>
    <w:rsid w:val="00C40E68"/>
    <w:rsid w:val="00C41BD4"/>
    <w:rsid w:val="00C50443"/>
    <w:rsid w:val="00C510BF"/>
    <w:rsid w:val="00C658DD"/>
    <w:rsid w:val="00C76905"/>
    <w:rsid w:val="00CB2C3B"/>
    <w:rsid w:val="00CB5E03"/>
    <w:rsid w:val="00CB782E"/>
    <w:rsid w:val="00CB78DA"/>
    <w:rsid w:val="00CC22DD"/>
    <w:rsid w:val="00CC4402"/>
    <w:rsid w:val="00CC76CB"/>
    <w:rsid w:val="00CD2057"/>
    <w:rsid w:val="00CD2FB2"/>
    <w:rsid w:val="00CD4805"/>
    <w:rsid w:val="00CE0CB6"/>
    <w:rsid w:val="00CE1B3F"/>
    <w:rsid w:val="00CE2E85"/>
    <w:rsid w:val="00CE699F"/>
    <w:rsid w:val="00CF40B0"/>
    <w:rsid w:val="00D02FB1"/>
    <w:rsid w:val="00D26DD2"/>
    <w:rsid w:val="00D303FD"/>
    <w:rsid w:val="00D3144A"/>
    <w:rsid w:val="00D377A1"/>
    <w:rsid w:val="00D452BF"/>
    <w:rsid w:val="00D46083"/>
    <w:rsid w:val="00D47BA9"/>
    <w:rsid w:val="00D67DAC"/>
    <w:rsid w:val="00D70694"/>
    <w:rsid w:val="00D70C1E"/>
    <w:rsid w:val="00D8444D"/>
    <w:rsid w:val="00D85759"/>
    <w:rsid w:val="00D873C6"/>
    <w:rsid w:val="00D901C1"/>
    <w:rsid w:val="00D97592"/>
    <w:rsid w:val="00DB6899"/>
    <w:rsid w:val="00DC157F"/>
    <w:rsid w:val="00DE5EAC"/>
    <w:rsid w:val="00DF0D91"/>
    <w:rsid w:val="00DF49CA"/>
    <w:rsid w:val="00DF5F8A"/>
    <w:rsid w:val="00E010A1"/>
    <w:rsid w:val="00E05C67"/>
    <w:rsid w:val="00E05D7D"/>
    <w:rsid w:val="00E17D5C"/>
    <w:rsid w:val="00E31C72"/>
    <w:rsid w:val="00E4367F"/>
    <w:rsid w:val="00E47EF0"/>
    <w:rsid w:val="00E62462"/>
    <w:rsid w:val="00E73A9E"/>
    <w:rsid w:val="00E73F53"/>
    <w:rsid w:val="00EA2401"/>
    <w:rsid w:val="00ED1B48"/>
    <w:rsid w:val="00EE0D0A"/>
    <w:rsid w:val="00EE2D9F"/>
    <w:rsid w:val="00EF5CD1"/>
    <w:rsid w:val="00F02D8B"/>
    <w:rsid w:val="00F04365"/>
    <w:rsid w:val="00F05C73"/>
    <w:rsid w:val="00F1439E"/>
    <w:rsid w:val="00F26EEA"/>
    <w:rsid w:val="00F41513"/>
    <w:rsid w:val="00F422FA"/>
    <w:rsid w:val="00F4578A"/>
    <w:rsid w:val="00F65172"/>
    <w:rsid w:val="00F65883"/>
    <w:rsid w:val="00F715B5"/>
    <w:rsid w:val="00F90202"/>
    <w:rsid w:val="00FC20A8"/>
    <w:rsid w:val="00FC6E59"/>
    <w:rsid w:val="00FD0415"/>
    <w:rsid w:val="00FD153A"/>
    <w:rsid w:val="00FD450B"/>
    <w:rsid w:val="00FD5568"/>
    <w:rsid w:val="00FE0D42"/>
    <w:rsid w:val="00FE239E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808A"/>
  <w15:chartTrackingRefBased/>
  <w15:docId w15:val="{5401B528-A750-4F64-8E30-F5916833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5C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3">
    <w:name w:val="Tabela com grade3"/>
    <w:basedOn w:val="Tabelanormal"/>
    <w:uiPriority w:val="39"/>
    <w:rsid w:val="00E17D5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AD294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13E6-0649-4B6D-8719-8A822459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Agricultura</dc:creator>
  <cp:keywords/>
  <dc:description/>
  <cp:lastModifiedBy>Agricultura</cp:lastModifiedBy>
  <cp:revision>254</cp:revision>
  <dcterms:created xsi:type="dcterms:W3CDTF">2024-04-02T16:35:00Z</dcterms:created>
  <dcterms:modified xsi:type="dcterms:W3CDTF">2024-09-16T11:16:00Z</dcterms:modified>
</cp:coreProperties>
</file>